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6953" w14:textId="472AAD1A" w:rsidR="000B4412" w:rsidRDefault="007903FA">
      <w:pPr>
        <w:rPr>
          <w:noProof/>
        </w:rPr>
      </w:pPr>
      <w:bookmarkStart w:id="0" w:name="_Hlk131528557"/>
      <w:r>
        <w:rPr>
          <w:noProof/>
        </w:rPr>
        <w:drawing>
          <wp:anchor distT="0" distB="0" distL="114300" distR="114300" simplePos="0" relativeHeight="251661312" behindDoc="1" locked="0" layoutInCell="1" allowOverlap="1" wp14:anchorId="6EAD3F46" wp14:editId="61233208">
            <wp:simplePos x="0" y="0"/>
            <wp:positionH relativeFrom="margin">
              <wp:posOffset>5650230</wp:posOffset>
            </wp:positionH>
            <wp:positionV relativeFrom="paragraph">
              <wp:posOffset>0</wp:posOffset>
            </wp:positionV>
            <wp:extent cx="452742" cy="522605"/>
            <wp:effectExtent l="0" t="0" r="5080" b="0"/>
            <wp:wrapThrough wrapText="bothSides">
              <wp:wrapPolygon edited="0">
                <wp:start x="0" y="0"/>
                <wp:lineTo x="0" y="20471"/>
                <wp:lineTo x="20933" y="20471"/>
                <wp:lineTo x="20933" y="0"/>
                <wp:lineTo x="0" y="0"/>
              </wp:wrapPolygon>
            </wp:wrapThrough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z naslov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4735" r="9819" b="6512"/>
                    <a:stretch/>
                  </pic:blipFill>
                  <pic:spPr bwMode="auto">
                    <a:xfrm>
                      <a:off x="0" y="0"/>
                      <a:ext cx="452742" cy="52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9DD0EDA" wp14:editId="0E271205">
            <wp:simplePos x="0" y="0"/>
            <wp:positionH relativeFrom="margin">
              <wp:posOffset>5139690</wp:posOffset>
            </wp:positionH>
            <wp:positionV relativeFrom="paragraph">
              <wp:posOffset>110490</wp:posOffset>
            </wp:positionV>
            <wp:extent cx="394970" cy="304800"/>
            <wp:effectExtent l="0" t="0" r="5080" b="0"/>
            <wp:wrapNone/>
            <wp:docPr id="7" name="Slika 7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39AEA7AC" wp14:editId="3B81D6F8">
            <wp:simplePos x="0" y="0"/>
            <wp:positionH relativeFrom="margin">
              <wp:posOffset>3813810</wp:posOffset>
            </wp:positionH>
            <wp:positionV relativeFrom="paragraph">
              <wp:posOffset>34290</wp:posOffset>
            </wp:positionV>
            <wp:extent cx="1264920" cy="430321"/>
            <wp:effectExtent l="0" t="0" r="0" b="825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rasmus_EU_emblem_slogan-SLO_ZA-NOVICE-02-768x19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8" t="2930" r="13138"/>
                    <a:stretch/>
                  </pic:blipFill>
                  <pic:spPr bwMode="auto">
                    <a:xfrm>
                      <a:off x="0" y="0"/>
                      <a:ext cx="1264920" cy="430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B063772" wp14:editId="43D7BFD7">
            <wp:simplePos x="0" y="0"/>
            <wp:positionH relativeFrom="margin">
              <wp:align>center</wp:align>
            </wp:positionH>
            <wp:positionV relativeFrom="paragraph">
              <wp:posOffset>-468425</wp:posOffset>
            </wp:positionV>
            <wp:extent cx="1409325" cy="1112520"/>
            <wp:effectExtent l="0" t="0" r="63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2023_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2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1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2C927" wp14:editId="3FFDECD0">
                <wp:simplePos x="0" y="0"/>
                <wp:positionH relativeFrom="margin">
                  <wp:posOffset>-377190</wp:posOffset>
                </wp:positionH>
                <wp:positionV relativeFrom="paragraph">
                  <wp:posOffset>-278130</wp:posOffset>
                </wp:positionV>
                <wp:extent cx="2796540" cy="1348740"/>
                <wp:effectExtent l="0" t="0" r="381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2911F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spacing w:val="48"/>
                                <w:position w:val="4"/>
                                <w:sz w:val="20"/>
                                <w:szCs w:val="20"/>
                              </w:rPr>
                            </w:pPr>
                          </w:p>
                          <w:p w14:paraId="606612EC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VIZ III. OSNOVNA ŠOLA</w:t>
                            </w:r>
                          </w:p>
                          <w:p w14:paraId="46F0DE92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ROGAŠKA SLATINA</w:t>
                            </w:r>
                          </w:p>
                          <w:p w14:paraId="2197726A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Izletniška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ul.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15,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22"/>
                              </w:rPr>
                              <w:t>3250 Rogaška Slatina</w:t>
                            </w:r>
                          </w:p>
                          <w:p w14:paraId="0DE3B453" w14:textId="032EB9A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Tel.: 03-818-5401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0D0B26" w14:textId="6AF883F4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e-pošta: </w:t>
                            </w:r>
                            <w:r w:rsidRPr="006331D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osiii-rog.slatina@guest.arnes.si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2C927" id="Rectangle 3" o:spid="_x0000_s1026" style="position:absolute;margin-left:-29.7pt;margin-top:-21.9pt;width:220.2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" filled="f" stroked="f">
                <v:textbox inset="1pt,1pt,1pt,1pt">
                  <w:txbxContent>
                    <w:p w14:paraId="0062911F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spacing w:val="48"/>
                          <w:position w:val="4"/>
                          <w:sz w:val="20"/>
                          <w:szCs w:val="20"/>
                        </w:rPr>
                      </w:pPr>
                    </w:p>
                    <w:p w14:paraId="606612EC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VIZ III. OSNOVNA ŠOLA</w:t>
                      </w:r>
                    </w:p>
                    <w:p w14:paraId="46F0DE92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ROGAŠKA SLATINA</w:t>
                      </w:r>
                    </w:p>
                    <w:p w14:paraId="2197726A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Izletniška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ul.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15,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22"/>
                        </w:rPr>
                        <w:t>3250 Rogaška Slatina</w:t>
                      </w:r>
                    </w:p>
                    <w:p w14:paraId="0DE3B453" w14:textId="032EB9A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Tel.: 03-818-5401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0D0B26" w14:textId="6AF883F4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e-pošta: </w:t>
                      </w:r>
                      <w:r w:rsidRPr="006331D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osiii-rog.slatina@guest.arnes.si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D79BE2" w14:textId="790DC321" w:rsidR="000B4412" w:rsidRDefault="000B4412">
      <w:pPr>
        <w:rPr>
          <w:noProof/>
        </w:rPr>
      </w:pPr>
    </w:p>
    <w:p w14:paraId="6D30D28F" w14:textId="62571171" w:rsidR="000B4412" w:rsidRDefault="000B4412">
      <w:pPr>
        <w:rPr>
          <w:noProof/>
        </w:rPr>
      </w:pPr>
    </w:p>
    <w:p w14:paraId="05A0F4DB" w14:textId="208FF419" w:rsidR="000B4412" w:rsidRDefault="006331D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5E4E73A" wp14:editId="75119318">
            <wp:simplePos x="0" y="0"/>
            <wp:positionH relativeFrom="margin">
              <wp:posOffset>3669030</wp:posOffset>
            </wp:positionH>
            <wp:positionV relativeFrom="paragraph">
              <wp:posOffset>41910</wp:posOffset>
            </wp:positionV>
            <wp:extent cx="2677160" cy="27432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O_Arnes_Ministrstvo-za-vzgojo-in-izobrazevanje_E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43E8F" w14:textId="34905815" w:rsidR="000B4412" w:rsidRDefault="000B4412">
      <w:pPr>
        <w:rPr>
          <w:noProof/>
        </w:rPr>
      </w:pPr>
    </w:p>
    <w:p w14:paraId="4AEAC2B3" w14:textId="7EA08EE0" w:rsidR="009C78BE" w:rsidRDefault="00D57238">
      <w:r>
        <w:rPr>
          <w:noProof/>
        </w:rPr>
        <w:t xml:space="preserve">                                                                                                            </w:t>
      </w:r>
      <w:r w:rsidR="00B51A48">
        <w:rPr>
          <w:noProof/>
        </w:rPr>
        <w:t xml:space="preserve">        </w:t>
      </w:r>
    </w:p>
    <w:p w14:paraId="5B86C562" w14:textId="17AE9D31" w:rsidR="00ED76C3" w:rsidRDefault="00ED76C3" w:rsidP="008F3BE5">
      <w:pPr>
        <w:rPr>
          <w:rFonts w:ascii="Arial" w:hAnsi="Arial" w:cs="Arial"/>
          <w:b/>
        </w:rPr>
      </w:pPr>
    </w:p>
    <w:bookmarkEnd w:id="0"/>
    <w:p w14:paraId="48D2C3A2" w14:textId="6D783D51" w:rsidR="00650B06" w:rsidRPr="00E45FCD" w:rsidRDefault="00650B06" w:rsidP="00E45FCD">
      <w:pPr>
        <w:pStyle w:val="Odstavekseznama"/>
        <w:numPr>
          <w:ilvl w:val="0"/>
          <w:numId w:val="19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E45FCD">
        <w:rPr>
          <w:rFonts w:ascii="Arial" w:hAnsi="Arial" w:cs="Arial"/>
          <w:b/>
          <w:color w:val="FF0000"/>
          <w:sz w:val="32"/>
          <w:szCs w:val="32"/>
        </w:rPr>
        <w:t>RAZRED</w:t>
      </w:r>
    </w:p>
    <w:p w14:paraId="58A7F810" w14:textId="77777777" w:rsidR="00650B06" w:rsidRDefault="00650B06" w:rsidP="00650B06">
      <w:pPr>
        <w:jc w:val="center"/>
        <w:rPr>
          <w:rFonts w:ascii="Arial" w:hAnsi="Arial" w:cs="Arial"/>
          <w:b/>
          <w:color w:val="C45911" w:themeColor="accent2" w:themeShade="BF"/>
          <w:sz w:val="36"/>
          <w:szCs w:val="36"/>
        </w:rPr>
      </w:pPr>
    </w:p>
    <w:p w14:paraId="3EE47254" w14:textId="77777777" w:rsidR="00650B06" w:rsidRPr="00144A00" w:rsidRDefault="00650B06" w:rsidP="00650B06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 w:rsidRPr="00144A00">
        <w:rPr>
          <w:rFonts w:ascii="Arial" w:hAnsi="Arial" w:cs="Arial"/>
          <w:b/>
          <w:color w:val="4472C4" w:themeColor="accent5"/>
          <w:sz w:val="28"/>
          <w:szCs w:val="28"/>
        </w:rPr>
        <w:t>SEZNAM DELOVNIH ZVEZKOV ZA ŠOLSKO LETO 2024/2025</w:t>
      </w:r>
    </w:p>
    <w:p w14:paraId="5D02C54C" w14:textId="77777777" w:rsidR="00650B06" w:rsidRDefault="00650B06" w:rsidP="00650B06">
      <w:pPr>
        <w:jc w:val="center"/>
        <w:rPr>
          <w:rFonts w:ascii="Arial" w:hAnsi="Arial" w:cs="Arial"/>
          <w:b/>
          <w:color w:val="4472C4" w:themeColor="accent5"/>
          <w:sz w:val="32"/>
          <w:szCs w:val="32"/>
        </w:rPr>
      </w:pPr>
    </w:p>
    <w:p w14:paraId="4E57EB12" w14:textId="77777777" w:rsidR="00650B06" w:rsidRPr="008B31F9" w:rsidRDefault="00650B06" w:rsidP="00650B06">
      <w:pPr>
        <w:rPr>
          <w:rFonts w:ascii="Arial" w:hAnsi="Arial" w:cs="Arial"/>
          <w:b/>
        </w:rPr>
      </w:pPr>
      <w:r w:rsidRPr="008B31F9">
        <w:rPr>
          <w:rFonts w:ascii="Arial" w:hAnsi="Arial" w:cs="Arial"/>
          <w:b/>
          <w:color w:val="C45911" w:themeColor="accent2" w:themeShade="BF"/>
        </w:rPr>
        <w:t>SLOVENŠČINA:</w:t>
      </w:r>
      <w:r w:rsidRPr="008B31F9">
        <w:rPr>
          <w:rFonts w:ascii="Arial" w:hAnsi="Arial" w:cs="Arial"/>
          <w:b/>
        </w:rPr>
        <w:t xml:space="preserve"> </w:t>
      </w:r>
    </w:p>
    <w:p w14:paraId="1DE1F20D" w14:textId="77777777" w:rsidR="00650B06" w:rsidRPr="008B31F9" w:rsidRDefault="00650B06" w:rsidP="00650B06">
      <w:pPr>
        <w:rPr>
          <w:rFonts w:ascii="Arial" w:hAnsi="Arial" w:cs="Arial"/>
        </w:rPr>
      </w:pPr>
    </w:p>
    <w:p w14:paraId="000F8E68" w14:textId="2AF098BA" w:rsidR="00650B06" w:rsidRPr="008B31F9" w:rsidRDefault="00746371" w:rsidP="00650B06">
      <w:pPr>
        <w:pStyle w:val="Odstavekseznama"/>
        <w:numPr>
          <w:ilvl w:val="0"/>
          <w:numId w:val="12"/>
        </w:numPr>
        <w:rPr>
          <w:rFonts w:ascii="Arial" w:hAnsi="Arial" w:cs="Arial"/>
        </w:rPr>
      </w:pPr>
      <w:r w:rsidRPr="008B31F9">
        <w:rPr>
          <w:rFonts w:ascii="Arial" w:hAnsi="Arial" w:cs="Arial"/>
        </w:rPr>
        <w:t xml:space="preserve">Kako povem, kako napišem; </w:t>
      </w:r>
      <w:r w:rsidR="000433EE" w:rsidRPr="008B31F9">
        <w:rPr>
          <w:rFonts w:ascii="Arial" w:hAnsi="Arial" w:cs="Arial"/>
        </w:rPr>
        <w:t xml:space="preserve">delovni zvezek za </w:t>
      </w:r>
      <w:r w:rsidR="00E45FCD">
        <w:rPr>
          <w:rFonts w:ascii="Arial" w:hAnsi="Arial" w:cs="Arial"/>
        </w:rPr>
        <w:t>8</w:t>
      </w:r>
      <w:r w:rsidR="000433EE" w:rsidRPr="008B31F9">
        <w:rPr>
          <w:rFonts w:ascii="Arial" w:hAnsi="Arial" w:cs="Arial"/>
        </w:rPr>
        <w:t>. razred OŠPP</w:t>
      </w:r>
      <w:r w:rsidR="00900A5C">
        <w:rPr>
          <w:rFonts w:ascii="Arial" w:hAnsi="Arial" w:cs="Arial"/>
        </w:rPr>
        <w:t xml:space="preserve"> </w:t>
      </w:r>
      <w:r w:rsidR="00900A5C" w:rsidRPr="00900A5C">
        <w:rPr>
          <w:rFonts w:ascii="Arial" w:hAnsi="Arial" w:cs="Arial"/>
          <w:u w:val="single"/>
        </w:rPr>
        <w:t>(cena: 16.14€)</w:t>
      </w:r>
    </w:p>
    <w:p w14:paraId="6FD6C94D" w14:textId="77777777" w:rsidR="00650B06" w:rsidRPr="008B31F9" w:rsidRDefault="00650B06" w:rsidP="00650B06">
      <w:pPr>
        <w:rPr>
          <w:rFonts w:ascii="Arial" w:hAnsi="Arial" w:cs="Arial"/>
        </w:rPr>
      </w:pPr>
    </w:p>
    <w:p w14:paraId="1DF57E8B" w14:textId="77777777" w:rsidR="00650B06" w:rsidRPr="008B31F9" w:rsidRDefault="00650B06" w:rsidP="00650B06">
      <w:pPr>
        <w:rPr>
          <w:rFonts w:ascii="Arial" w:hAnsi="Arial" w:cs="Arial"/>
          <w:b/>
          <w:color w:val="C45911" w:themeColor="accent2" w:themeShade="BF"/>
        </w:rPr>
      </w:pPr>
      <w:r w:rsidRPr="008B31F9">
        <w:rPr>
          <w:rFonts w:ascii="Arial" w:hAnsi="Arial" w:cs="Arial"/>
          <w:b/>
          <w:color w:val="C45911" w:themeColor="accent2" w:themeShade="BF"/>
        </w:rPr>
        <w:t xml:space="preserve">MATEMATIKA: </w:t>
      </w:r>
    </w:p>
    <w:p w14:paraId="6E046D70" w14:textId="77777777" w:rsidR="00650B06" w:rsidRPr="008B31F9" w:rsidRDefault="00650B06" w:rsidP="00650B06">
      <w:pPr>
        <w:rPr>
          <w:rFonts w:ascii="Arial" w:hAnsi="Arial" w:cs="Arial"/>
        </w:rPr>
      </w:pPr>
    </w:p>
    <w:p w14:paraId="3AE764D0" w14:textId="00C36B82" w:rsidR="00650B06" w:rsidRPr="008B31F9" w:rsidRDefault="00B9235B" w:rsidP="00650B06">
      <w:pPr>
        <w:pStyle w:val="Odstavekseznama"/>
        <w:numPr>
          <w:ilvl w:val="0"/>
          <w:numId w:val="12"/>
        </w:numPr>
        <w:rPr>
          <w:rFonts w:ascii="Arial" w:hAnsi="Arial" w:cs="Arial"/>
        </w:rPr>
      </w:pPr>
      <w:r w:rsidRPr="008B31F9">
        <w:rPr>
          <w:rFonts w:ascii="Arial" w:hAnsi="Arial" w:cs="Arial"/>
        </w:rPr>
        <w:t>M</w:t>
      </w:r>
      <w:r w:rsidR="005D0BA7" w:rsidRPr="008B31F9">
        <w:rPr>
          <w:rFonts w:ascii="Arial" w:hAnsi="Arial" w:cs="Arial"/>
        </w:rPr>
        <w:t xml:space="preserve">atematika </w:t>
      </w:r>
      <w:r w:rsidR="00E45FCD">
        <w:rPr>
          <w:rFonts w:ascii="Arial" w:hAnsi="Arial" w:cs="Arial"/>
        </w:rPr>
        <w:t>8</w:t>
      </w:r>
      <w:r w:rsidR="005D0BA7" w:rsidRPr="008B31F9">
        <w:rPr>
          <w:rFonts w:ascii="Arial" w:hAnsi="Arial" w:cs="Arial"/>
        </w:rPr>
        <w:t>, delovni zvezek za OŠPP</w:t>
      </w:r>
      <w:r w:rsidR="00900A5C">
        <w:rPr>
          <w:rFonts w:ascii="Arial" w:hAnsi="Arial" w:cs="Arial"/>
        </w:rPr>
        <w:t xml:space="preserve"> </w:t>
      </w:r>
      <w:r w:rsidR="00900A5C" w:rsidRPr="00900A5C">
        <w:rPr>
          <w:rFonts w:ascii="Arial" w:hAnsi="Arial" w:cs="Arial"/>
          <w:u w:val="single"/>
        </w:rPr>
        <w:t>(cena: 26.12€)</w:t>
      </w:r>
    </w:p>
    <w:p w14:paraId="57EAC0D2" w14:textId="455A334B" w:rsidR="00746371" w:rsidRPr="008B31F9" w:rsidRDefault="00746371" w:rsidP="00746371">
      <w:pPr>
        <w:rPr>
          <w:rFonts w:ascii="Arial" w:hAnsi="Arial" w:cs="Arial"/>
        </w:rPr>
      </w:pPr>
    </w:p>
    <w:p w14:paraId="1537587A" w14:textId="3A5A1372" w:rsidR="00746371" w:rsidRPr="008B31F9" w:rsidRDefault="00746371" w:rsidP="00746371">
      <w:pPr>
        <w:rPr>
          <w:rFonts w:ascii="Arial" w:hAnsi="Arial" w:cs="Arial"/>
          <w:b/>
          <w:color w:val="C45911" w:themeColor="accent2" w:themeShade="BF"/>
        </w:rPr>
      </w:pPr>
      <w:r w:rsidRPr="008B31F9">
        <w:rPr>
          <w:rFonts w:ascii="Arial" w:hAnsi="Arial" w:cs="Arial"/>
          <w:b/>
          <w:color w:val="C45911" w:themeColor="accent2" w:themeShade="BF"/>
        </w:rPr>
        <w:t>ANGLEŠČINA:</w:t>
      </w:r>
    </w:p>
    <w:p w14:paraId="2CA8DD5F" w14:textId="77777777" w:rsidR="00746371" w:rsidRPr="008B31F9" w:rsidRDefault="00746371" w:rsidP="00746371">
      <w:pPr>
        <w:rPr>
          <w:rFonts w:ascii="Arial" w:hAnsi="Arial" w:cs="Arial"/>
        </w:rPr>
      </w:pPr>
    </w:p>
    <w:p w14:paraId="50F3DF1A" w14:textId="3AEC8B83" w:rsidR="00746371" w:rsidRPr="00900A5C" w:rsidRDefault="00746371" w:rsidP="00746371">
      <w:pPr>
        <w:pStyle w:val="Odstavekseznama"/>
        <w:numPr>
          <w:ilvl w:val="0"/>
          <w:numId w:val="12"/>
        </w:numPr>
        <w:rPr>
          <w:rFonts w:ascii="Arial" w:hAnsi="Arial" w:cs="Arial"/>
          <w:u w:val="single"/>
        </w:rPr>
      </w:pPr>
      <w:proofErr w:type="spellStart"/>
      <w:r w:rsidRPr="008B31F9">
        <w:rPr>
          <w:rFonts w:ascii="Arial" w:hAnsi="Arial" w:cs="Arial"/>
        </w:rPr>
        <w:t>My</w:t>
      </w:r>
      <w:proofErr w:type="spellEnd"/>
      <w:r w:rsidRPr="008B31F9">
        <w:rPr>
          <w:rFonts w:ascii="Arial" w:hAnsi="Arial" w:cs="Arial"/>
        </w:rPr>
        <w:t xml:space="preserve"> </w:t>
      </w:r>
      <w:proofErr w:type="spellStart"/>
      <w:r w:rsidRPr="008B31F9">
        <w:rPr>
          <w:rFonts w:ascii="Arial" w:hAnsi="Arial" w:cs="Arial"/>
        </w:rPr>
        <w:t>English</w:t>
      </w:r>
      <w:proofErr w:type="spellEnd"/>
      <w:r w:rsidRPr="008B31F9">
        <w:rPr>
          <w:rFonts w:ascii="Arial" w:hAnsi="Arial" w:cs="Arial"/>
        </w:rPr>
        <w:t xml:space="preserve"> </w:t>
      </w:r>
      <w:r w:rsidR="00E45FCD">
        <w:rPr>
          <w:rFonts w:ascii="Arial" w:hAnsi="Arial" w:cs="Arial"/>
        </w:rPr>
        <w:t>2</w:t>
      </w:r>
      <w:r w:rsidRPr="008B31F9">
        <w:rPr>
          <w:rFonts w:ascii="Arial" w:hAnsi="Arial" w:cs="Arial"/>
        </w:rPr>
        <w:t xml:space="preserve">, delovni zvezek za </w:t>
      </w:r>
      <w:r w:rsidR="00E45FCD">
        <w:rPr>
          <w:rFonts w:ascii="Arial" w:hAnsi="Arial" w:cs="Arial"/>
        </w:rPr>
        <w:t>8</w:t>
      </w:r>
      <w:r w:rsidRPr="008B31F9">
        <w:rPr>
          <w:rFonts w:ascii="Arial" w:hAnsi="Arial" w:cs="Arial"/>
        </w:rPr>
        <w:t>. razred OŠPP</w:t>
      </w:r>
      <w:r w:rsidR="00900A5C">
        <w:rPr>
          <w:rFonts w:ascii="Arial" w:hAnsi="Arial" w:cs="Arial"/>
        </w:rPr>
        <w:t xml:space="preserve"> </w:t>
      </w:r>
      <w:r w:rsidR="00900A5C" w:rsidRPr="00900A5C">
        <w:rPr>
          <w:rFonts w:ascii="Arial" w:hAnsi="Arial" w:cs="Arial"/>
          <w:u w:val="single"/>
        </w:rPr>
        <w:t>(cena: 11.35€)</w:t>
      </w:r>
    </w:p>
    <w:p w14:paraId="5A13549B" w14:textId="77777777" w:rsidR="00650B06" w:rsidRDefault="00650B06" w:rsidP="00650B06">
      <w:pPr>
        <w:rPr>
          <w:rFonts w:ascii="Arial" w:hAnsi="Arial" w:cs="Arial"/>
        </w:rPr>
      </w:pPr>
    </w:p>
    <w:p w14:paraId="65448B75" w14:textId="77777777" w:rsidR="00900A5C" w:rsidRDefault="00650B06" w:rsidP="00650B06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3222BE">
        <w:rPr>
          <w:rFonts w:ascii="Arial" w:hAnsi="Arial" w:cs="Arial"/>
          <w:b/>
          <w:color w:val="FF0000"/>
        </w:rPr>
        <w:t xml:space="preserve">Delovne zvezke bodo učenci prejeli v prvem tednu septembra v šoli. </w:t>
      </w:r>
    </w:p>
    <w:p w14:paraId="32A19E5E" w14:textId="057AD3CF" w:rsidR="00650B06" w:rsidRDefault="00650B06" w:rsidP="00650B06">
      <w:pPr>
        <w:spacing w:line="30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Starši stroške nakupa poravnate </w:t>
      </w:r>
      <w:r w:rsidRPr="005D0BA7">
        <w:rPr>
          <w:rFonts w:ascii="Arial" w:hAnsi="Arial" w:cs="Arial"/>
          <w:b/>
          <w:color w:val="FF0000"/>
          <w:u w:val="single"/>
        </w:rPr>
        <w:t>preko</w:t>
      </w:r>
      <w:r w:rsidR="00900A5C">
        <w:rPr>
          <w:rFonts w:ascii="Arial" w:hAnsi="Arial" w:cs="Arial"/>
          <w:b/>
          <w:color w:val="FF0000"/>
          <w:u w:val="single"/>
        </w:rPr>
        <w:t xml:space="preserve"> izdane</w:t>
      </w:r>
      <w:r w:rsidRPr="005D0BA7">
        <w:rPr>
          <w:rFonts w:ascii="Arial" w:hAnsi="Arial" w:cs="Arial"/>
          <w:b/>
          <w:color w:val="FF0000"/>
          <w:u w:val="single"/>
        </w:rPr>
        <w:t xml:space="preserve"> položnice</w:t>
      </w:r>
      <w:r>
        <w:rPr>
          <w:rFonts w:ascii="Arial" w:hAnsi="Arial" w:cs="Arial"/>
          <w:b/>
          <w:color w:val="FF0000"/>
        </w:rPr>
        <w:t xml:space="preserve">. </w:t>
      </w:r>
    </w:p>
    <w:p w14:paraId="673765A2" w14:textId="77777777" w:rsidR="00650B06" w:rsidRPr="003222BE" w:rsidRDefault="00650B06" w:rsidP="000433EE">
      <w:pPr>
        <w:spacing w:line="300" w:lineRule="auto"/>
        <w:rPr>
          <w:rFonts w:ascii="Arial" w:hAnsi="Arial" w:cs="Arial"/>
          <w:b/>
          <w:color w:val="FF0000"/>
        </w:rPr>
      </w:pPr>
      <w:bookmarkStart w:id="1" w:name="_GoBack"/>
      <w:bookmarkEnd w:id="1"/>
    </w:p>
    <w:p w14:paraId="5342E52C" w14:textId="77777777" w:rsidR="00650B06" w:rsidRDefault="00650B06" w:rsidP="00650B06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 xml:space="preserve">DRUGE ŠOLSKE POTREBŠČINE (kupijo starši): </w:t>
      </w:r>
    </w:p>
    <w:p w14:paraId="485EA359" w14:textId="77777777" w:rsidR="00650B06" w:rsidRDefault="00650B06" w:rsidP="00650B06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650B06" w:rsidRPr="008B31F9" w14:paraId="5E3A7324" w14:textId="77777777" w:rsidTr="008B31F9">
        <w:trPr>
          <w:trHeight w:val="454"/>
        </w:trPr>
        <w:tc>
          <w:tcPr>
            <w:tcW w:w="5098" w:type="dxa"/>
          </w:tcPr>
          <w:p w14:paraId="71AD696B" w14:textId="4D258AB0" w:rsidR="00650B06" w:rsidRPr="008B31F9" w:rsidRDefault="008B31F9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7</w:t>
            </w:r>
            <w:r w:rsidR="00650B06" w:rsidRPr="008B31F9">
              <w:rPr>
                <w:rFonts w:ascii="Arial" w:hAnsi="Arial" w:cs="Arial"/>
              </w:rPr>
              <w:t xml:space="preserve"> velik</w:t>
            </w:r>
            <w:r w:rsidR="0028229A" w:rsidRPr="008B31F9">
              <w:rPr>
                <w:rFonts w:ascii="Arial" w:hAnsi="Arial" w:cs="Arial"/>
              </w:rPr>
              <w:t>ih</w:t>
            </w:r>
            <w:r w:rsidR="00650B06" w:rsidRPr="008B31F9">
              <w:rPr>
                <w:rFonts w:ascii="Arial" w:hAnsi="Arial" w:cs="Arial"/>
              </w:rPr>
              <w:t xml:space="preserve"> zvezk</w:t>
            </w:r>
            <w:r w:rsidR="0028229A" w:rsidRPr="008B31F9">
              <w:rPr>
                <w:rFonts w:ascii="Arial" w:hAnsi="Arial" w:cs="Arial"/>
              </w:rPr>
              <w:t>ov</w:t>
            </w:r>
            <w:r w:rsidR="00650B06" w:rsidRPr="008B31F9">
              <w:rPr>
                <w:rFonts w:ascii="Arial" w:hAnsi="Arial" w:cs="Arial"/>
              </w:rPr>
              <w:t xml:space="preserve"> – A4, črte</w:t>
            </w:r>
          </w:p>
        </w:tc>
        <w:tc>
          <w:tcPr>
            <w:tcW w:w="4530" w:type="dxa"/>
          </w:tcPr>
          <w:p w14:paraId="24B210C7" w14:textId="77777777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šilček</w:t>
            </w:r>
          </w:p>
        </w:tc>
      </w:tr>
      <w:tr w:rsidR="00650B06" w:rsidRPr="008B31F9" w14:paraId="3A8C9FEF" w14:textId="77777777" w:rsidTr="008B31F9">
        <w:trPr>
          <w:trHeight w:val="454"/>
        </w:trPr>
        <w:tc>
          <w:tcPr>
            <w:tcW w:w="5098" w:type="dxa"/>
          </w:tcPr>
          <w:p w14:paraId="0360058C" w14:textId="20C9B4B3" w:rsidR="00650B06" w:rsidRPr="008B31F9" w:rsidRDefault="0028229A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 xml:space="preserve">1 velik zvezek – A4, </w:t>
            </w:r>
            <w:r w:rsidR="008B31F9" w:rsidRPr="008B31F9">
              <w:rPr>
                <w:rFonts w:ascii="Arial" w:hAnsi="Arial" w:cs="Arial"/>
              </w:rPr>
              <w:t>mali</w:t>
            </w:r>
            <w:r w:rsidRPr="008B31F9">
              <w:rPr>
                <w:rFonts w:ascii="Arial" w:hAnsi="Arial" w:cs="Arial"/>
              </w:rPr>
              <w:t xml:space="preserve"> karo</w:t>
            </w:r>
          </w:p>
        </w:tc>
        <w:tc>
          <w:tcPr>
            <w:tcW w:w="4530" w:type="dxa"/>
          </w:tcPr>
          <w:p w14:paraId="15C17AB1" w14:textId="77777777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škarje</w:t>
            </w:r>
          </w:p>
        </w:tc>
      </w:tr>
      <w:tr w:rsidR="00650B06" w:rsidRPr="008B31F9" w14:paraId="4854B508" w14:textId="77777777" w:rsidTr="008B31F9">
        <w:trPr>
          <w:trHeight w:val="454"/>
        </w:trPr>
        <w:tc>
          <w:tcPr>
            <w:tcW w:w="5098" w:type="dxa"/>
          </w:tcPr>
          <w:p w14:paraId="3FE0602D" w14:textId="213BCB37" w:rsidR="00650B06" w:rsidRPr="008B31F9" w:rsidRDefault="00B9235B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1 velik zvezek – A4, brezčrtni</w:t>
            </w:r>
          </w:p>
        </w:tc>
        <w:tc>
          <w:tcPr>
            <w:tcW w:w="4530" w:type="dxa"/>
          </w:tcPr>
          <w:p w14:paraId="1DD67BB6" w14:textId="1C8D1471" w:rsidR="00650B06" w:rsidRPr="008B31F9" w:rsidRDefault="0028229A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lepilo v stiku</w:t>
            </w:r>
          </w:p>
        </w:tc>
      </w:tr>
      <w:tr w:rsidR="00650B06" w:rsidRPr="008B31F9" w14:paraId="1C4F484E" w14:textId="77777777" w:rsidTr="008B31F9">
        <w:trPr>
          <w:trHeight w:val="454"/>
        </w:trPr>
        <w:tc>
          <w:tcPr>
            <w:tcW w:w="5098" w:type="dxa"/>
          </w:tcPr>
          <w:p w14:paraId="74B1CB6B" w14:textId="77777777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beležka</w:t>
            </w:r>
          </w:p>
        </w:tc>
        <w:tc>
          <w:tcPr>
            <w:tcW w:w="4530" w:type="dxa"/>
          </w:tcPr>
          <w:p w14:paraId="63D5CE11" w14:textId="0A6A6BFB" w:rsidR="00650B06" w:rsidRPr="008B31F9" w:rsidRDefault="0028229A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nalivno pero</w:t>
            </w:r>
          </w:p>
        </w:tc>
      </w:tr>
      <w:tr w:rsidR="00650B06" w:rsidRPr="008B31F9" w14:paraId="0ECBE8EF" w14:textId="77777777" w:rsidTr="008B31F9">
        <w:trPr>
          <w:trHeight w:val="454"/>
        </w:trPr>
        <w:tc>
          <w:tcPr>
            <w:tcW w:w="5098" w:type="dxa"/>
          </w:tcPr>
          <w:p w14:paraId="2895A1EB" w14:textId="22A9398A" w:rsidR="00650B06" w:rsidRPr="008B31F9" w:rsidRDefault="000433EE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ravnilo</w:t>
            </w:r>
          </w:p>
        </w:tc>
        <w:tc>
          <w:tcPr>
            <w:tcW w:w="4530" w:type="dxa"/>
          </w:tcPr>
          <w:p w14:paraId="0F717616" w14:textId="50A5C88B" w:rsidR="00650B06" w:rsidRPr="008B31F9" w:rsidRDefault="0028229A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črnilni vložki za nalivno pero</w:t>
            </w:r>
          </w:p>
        </w:tc>
      </w:tr>
      <w:tr w:rsidR="00650B06" w:rsidRPr="008B31F9" w14:paraId="07B23DF9" w14:textId="77777777" w:rsidTr="008B31F9">
        <w:trPr>
          <w:trHeight w:val="454"/>
        </w:trPr>
        <w:tc>
          <w:tcPr>
            <w:tcW w:w="5098" w:type="dxa"/>
          </w:tcPr>
          <w:p w14:paraId="3FB3E27B" w14:textId="77777777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barvice</w:t>
            </w:r>
          </w:p>
        </w:tc>
        <w:tc>
          <w:tcPr>
            <w:tcW w:w="4530" w:type="dxa"/>
          </w:tcPr>
          <w:p w14:paraId="7304515C" w14:textId="5EA8ABF8" w:rsidR="00650B06" w:rsidRPr="008B31F9" w:rsidRDefault="0028229A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brisalec</w:t>
            </w:r>
          </w:p>
        </w:tc>
      </w:tr>
      <w:tr w:rsidR="00650B06" w:rsidRPr="008B31F9" w14:paraId="6EB26A7C" w14:textId="77777777" w:rsidTr="008B31F9">
        <w:trPr>
          <w:trHeight w:val="454"/>
        </w:trPr>
        <w:tc>
          <w:tcPr>
            <w:tcW w:w="5098" w:type="dxa"/>
          </w:tcPr>
          <w:p w14:paraId="5C001D32" w14:textId="04099EBE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 xml:space="preserve">2 svinčnika </w:t>
            </w:r>
          </w:p>
        </w:tc>
        <w:tc>
          <w:tcPr>
            <w:tcW w:w="4530" w:type="dxa"/>
          </w:tcPr>
          <w:p w14:paraId="0B6CF9A8" w14:textId="04FCBE82" w:rsidR="00650B06" w:rsidRPr="008B31F9" w:rsidRDefault="0028229A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moder in rdeč kemični svinčnik</w:t>
            </w:r>
          </w:p>
        </w:tc>
      </w:tr>
      <w:tr w:rsidR="00650B06" w:rsidRPr="008B31F9" w14:paraId="0019EFA9" w14:textId="77777777" w:rsidTr="008B31F9">
        <w:trPr>
          <w:trHeight w:val="454"/>
        </w:trPr>
        <w:tc>
          <w:tcPr>
            <w:tcW w:w="5098" w:type="dxa"/>
          </w:tcPr>
          <w:p w14:paraId="4DAC09B0" w14:textId="77777777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radirka</w:t>
            </w:r>
          </w:p>
        </w:tc>
        <w:tc>
          <w:tcPr>
            <w:tcW w:w="4530" w:type="dxa"/>
          </w:tcPr>
          <w:p w14:paraId="5BFC7B7A" w14:textId="5CCC7056" w:rsidR="00650B06" w:rsidRPr="008B31F9" w:rsidRDefault="000433EE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copati</w:t>
            </w:r>
          </w:p>
        </w:tc>
      </w:tr>
      <w:tr w:rsidR="000433EE" w:rsidRPr="008B31F9" w14:paraId="7218BECC" w14:textId="77777777" w:rsidTr="008B31F9">
        <w:trPr>
          <w:trHeight w:val="454"/>
        </w:trPr>
        <w:tc>
          <w:tcPr>
            <w:tcW w:w="5098" w:type="dxa"/>
          </w:tcPr>
          <w:p w14:paraId="5CF06C2F" w14:textId="6B9D01D8" w:rsidR="000433EE" w:rsidRPr="008B31F9" w:rsidRDefault="000433EE" w:rsidP="007B7654">
            <w:pPr>
              <w:jc w:val="center"/>
              <w:rPr>
                <w:rFonts w:ascii="Arial" w:hAnsi="Arial" w:cs="Arial"/>
              </w:rPr>
            </w:pPr>
            <w:proofErr w:type="spellStart"/>
            <w:r w:rsidRPr="008B31F9">
              <w:rPr>
                <w:rFonts w:ascii="Arial" w:hAnsi="Arial" w:cs="Arial"/>
              </w:rPr>
              <w:t>geotrikotnik</w:t>
            </w:r>
            <w:proofErr w:type="spellEnd"/>
          </w:p>
        </w:tc>
        <w:tc>
          <w:tcPr>
            <w:tcW w:w="4530" w:type="dxa"/>
          </w:tcPr>
          <w:p w14:paraId="0E73232A" w14:textId="1AFE5E3D" w:rsidR="000433EE" w:rsidRPr="008B31F9" w:rsidRDefault="00B9235B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mapa</w:t>
            </w:r>
          </w:p>
        </w:tc>
      </w:tr>
      <w:tr w:rsidR="00B9235B" w:rsidRPr="008B31F9" w14:paraId="66D19E18" w14:textId="77777777" w:rsidTr="008B31F9">
        <w:trPr>
          <w:trHeight w:val="454"/>
        </w:trPr>
        <w:tc>
          <w:tcPr>
            <w:tcW w:w="5098" w:type="dxa"/>
          </w:tcPr>
          <w:p w14:paraId="6E3ACEF0" w14:textId="67D53539" w:rsidR="00B9235B" w:rsidRPr="008B31F9" w:rsidRDefault="00B9235B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šestilo</w:t>
            </w:r>
          </w:p>
        </w:tc>
        <w:tc>
          <w:tcPr>
            <w:tcW w:w="4530" w:type="dxa"/>
          </w:tcPr>
          <w:p w14:paraId="6121C00D" w14:textId="134A4BE1" w:rsidR="00B9235B" w:rsidRPr="008B31F9" w:rsidRDefault="00B9235B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 xml:space="preserve">zemljevid </w:t>
            </w:r>
            <w:r w:rsidR="00E45FCD">
              <w:rPr>
                <w:rFonts w:ascii="Arial" w:hAnsi="Arial" w:cs="Arial"/>
              </w:rPr>
              <w:t>Evrope</w:t>
            </w:r>
          </w:p>
        </w:tc>
      </w:tr>
    </w:tbl>
    <w:p w14:paraId="7E0BCEED" w14:textId="77777777" w:rsidR="00650B06" w:rsidRPr="003222BE" w:rsidRDefault="00650B06" w:rsidP="00650B06">
      <w:pPr>
        <w:jc w:val="center"/>
        <w:rPr>
          <w:rFonts w:ascii="Arial" w:hAnsi="Arial" w:cs="Arial"/>
          <w:color w:val="4472C4" w:themeColor="accent5"/>
          <w:sz w:val="28"/>
          <w:szCs w:val="28"/>
        </w:rPr>
      </w:pPr>
    </w:p>
    <w:p w14:paraId="06316696" w14:textId="5213ADC6" w:rsidR="008D56EE" w:rsidRPr="00B9235B" w:rsidRDefault="00650B06" w:rsidP="00B9235B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B66C71">
        <w:rPr>
          <w:rFonts w:ascii="Arial" w:hAnsi="Arial" w:cs="Arial"/>
          <w:b/>
          <w:color w:val="FF0000"/>
        </w:rPr>
        <w:t xml:space="preserve">Pripomočke za LIKOVNO UMETNOST kupi šola. Starši stroške nakupa poravnate </w:t>
      </w:r>
      <w:r w:rsidR="00900A5C">
        <w:rPr>
          <w:rFonts w:ascii="Arial" w:hAnsi="Arial" w:cs="Arial"/>
          <w:b/>
          <w:color w:val="FF0000"/>
          <w:u w:val="single"/>
        </w:rPr>
        <w:t>preko</w:t>
      </w:r>
      <w:r w:rsidRPr="005D0BA7">
        <w:rPr>
          <w:rFonts w:ascii="Arial" w:hAnsi="Arial" w:cs="Arial"/>
          <w:b/>
          <w:color w:val="FF0000"/>
          <w:u w:val="single"/>
        </w:rPr>
        <w:t xml:space="preserve"> položnic</w:t>
      </w:r>
      <w:r w:rsidR="00900A5C">
        <w:rPr>
          <w:rFonts w:ascii="Arial" w:hAnsi="Arial" w:cs="Arial"/>
          <w:b/>
          <w:color w:val="FF0000"/>
          <w:u w:val="single"/>
        </w:rPr>
        <w:t>e</w:t>
      </w:r>
      <w:r w:rsidRPr="00B66C71">
        <w:rPr>
          <w:rFonts w:ascii="Arial" w:hAnsi="Arial" w:cs="Arial"/>
          <w:b/>
          <w:color w:val="FF0000"/>
        </w:rPr>
        <w:t xml:space="preserve"> na začetku šolskega leta.</w:t>
      </w:r>
    </w:p>
    <w:sectPr w:rsidR="008D56EE" w:rsidRPr="00B9235B" w:rsidSect="009C78BE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17FE1" w14:textId="77777777" w:rsidR="00E52DAE" w:rsidRDefault="00E52DAE">
      <w:r>
        <w:separator/>
      </w:r>
    </w:p>
  </w:endnote>
  <w:endnote w:type="continuationSeparator" w:id="0">
    <w:p w14:paraId="2D3683A0" w14:textId="77777777" w:rsidR="00E52DAE" w:rsidRDefault="00E5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A42A7" w14:textId="77777777" w:rsidR="00E52DAE" w:rsidRDefault="00E52DAE">
      <w:r>
        <w:separator/>
      </w:r>
    </w:p>
  </w:footnote>
  <w:footnote w:type="continuationSeparator" w:id="0">
    <w:p w14:paraId="0E3E5DAE" w14:textId="77777777" w:rsidR="00E52DAE" w:rsidRDefault="00E5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11671" w14:textId="320D112E" w:rsidR="006E0BB1" w:rsidRDefault="00920B97" w:rsidP="009C78BE">
    <w:pPr>
      <w:pStyle w:val="Glav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2D0290" wp14:editId="3A58EC00">
              <wp:simplePos x="0" y="0"/>
              <wp:positionH relativeFrom="column">
                <wp:posOffset>-180975</wp:posOffset>
              </wp:positionH>
              <wp:positionV relativeFrom="paragraph">
                <wp:posOffset>155575</wp:posOffset>
              </wp:positionV>
              <wp:extent cx="6478905" cy="9601200"/>
              <wp:effectExtent l="5715" t="5715" r="11430" b="133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8905" cy="9601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90951" id="Rectangle 2" o:spid="_x0000_s1026" style="position:absolute;margin-left:-14.25pt;margin-top:12.25pt;width:510.15pt;height:7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B01A1"/>
    <w:multiLevelType w:val="hybridMultilevel"/>
    <w:tmpl w:val="6FAEDD5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40FB"/>
    <w:multiLevelType w:val="hybridMultilevel"/>
    <w:tmpl w:val="7410F0D0"/>
    <w:lvl w:ilvl="0" w:tplc="A11A103A">
      <w:start w:val="3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1A8"/>
    <w:multiLevelType w:val="hybridMultilevel"/>
    <w:tmpl w:val="686ECA2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F0B3B"/>
    <w:multiLevelType w:val="hybridMultilevel"/>
    <w:tmpl w:val="1DACCC68"/>
    <w:lvl w:ilvl="0" w:tplc="DB76EE42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A40AF"/>
    <w:multiLevelType w:val="hybridMultilevel"/>
    <w:tmpl w:val="742E64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52F2"/>
    <w:multiLevelType w:val="hybridMultilevel"/>
    <w:tmpl w:val="4E14B6B0"/>
    <w:lvl w:ilvl="0" w:tplc="5DB66E42">
      <w:start w:val="2"/>
      <w:numFmt w:val="bullet"/>
      <w:lvlText w:val="-"/>
      <w:lvlJc w:val="left"/>
      <w:pPr>
        <w:ind w:left="343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7" w15:restartNumberingAfterBreak="0">
    <w:nsid w:val="2DD20FDA"/>
    <w:multiLevelType w:val="hybridMultilevel"/>
    <w:tmpl w:val="AE20A88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950C6"/>
    <w:multiLevelType w:val="hybridMultilevel"/>
    <w:tmpl w:val="60FAEAB2"/>
    <w:lvl w:ilvl="0" w:tplc="0424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34AD7DCA"/>
    <w:multiLevelType w:val="hybridMultilevel"/>
    <w:tmpl w:val="D67623B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464FD"/>
    <w:multiLevelType w:val="hybridMultilevel"/>
    <w:tmpl w:val="02107A64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564F2"/>
    <w:multiLevelType w:val="hybridMultilevel"/>
    <w:tmpl w:val="AA5883E6"/>
    <w:lvl w:ilvl="0" w:tplc="91D64D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EC9F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9ECC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8034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70CD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F857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7689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2C04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78E1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D3922DC"/>
    <w:multiLevelType w:val="hybridMultilevel"/>
    <w:tmpl w:val="338CFCBE"/>
    <w:lvl w:ilvl="0" w:tplc="A4A00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0B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EE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6F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C0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6F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A7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E3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84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B987A89"/>
    <w:multiLevelType w:val="hybridMultilevel"/>
    <w:tmpl w:val="9A4845AC"/>
    <w:lvl w:ilvl="0" w:tplc="E56E5E56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619D7"/>
    <w:multiLevelType w:val="hybridMultilevel"/>
    <w:tmpl w:val="C116F7AC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110D1"/>
    <w:multiLevelType w:val="hybridMultilevel"/>
    <w:tmpl w:val="B934779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06AAD"/>
    <w:multiLevelType w:val="hybridMultilevel"/>
    <w:tmpl w:val="997225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153FE7"/>
    <w:multiLevelType w:val="hybridMultilevel"/>
    <w:tmpl w:val="0F7447F2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11"/>
  </w:num>
  <w:num w:numId="7">
    <w:abstractNumId w:val="12"/>
  </w:num>
  <w:num w:numId="8">
    <w:abstractNumId w:val="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15"/>
  </w:num>
  <w:num w:numId="13">
    <w:abstractNumId w:val="17"/>
  </w:num>
  <w:num w:numId="14">
    <w:abstractNumId w:val="1"/>
  </w:num>
  <w:num w:numId="15">
    <w:abstractNumId w:val="7"/>
  </w:num>
  <w:num w:numId="16">
    <w:abstractNumId w:val="3"/>
  </w:num>
  <w:num w:numId="17">
    <w:abstractNumId w:val="9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BE"/>
    <w:rsid w:val="00036D4A"/>
    <w:rsid w:val="000433EE"/>
    <w:rsid w:val="00057A5A"/>
    <w:rsid w:val="00064270"/>
    <w:rsid w:val="000645D5"/>
    <w:rsid w:val="000674A6"/>
    <w:rsid w:val="00075CB1"/>
    <w:rsid w:val="000820BA"/>
    <w:rsid w:val="00084612"/>
    <w:rsid w:val="00090B5C"/>
    <w:rsid w:val="000978B7"/>
    <w:rsid w:val="000A0573"/>
    <w:rsid w:val="000B4412"/>
    <w:rsid w:val="000C2386"/>
    <w:rsid w:val="000C3936"/>
    <w:rsid w:val="000D5080"/>
    <w:rsid w:val="000F143F"/>
    <w:rsid w:val="000F3C31"/>
    <w:rsid w:val="0011051E"/>
    <w:rsid w:val="001329C5"/>
    <w:rsid w:val="00190983"/>
    <w:rsid w:val="00193CF1"/>
    <w:rsid w:val="00194F94"/>
    <w:rsid w:val="001A6285"/>
    <w:rsid w:val="001B23A7"/>
    <w:rsid w:val="001C3A40"/>
    <w:rsid w:val="001D3D41"/>
    <w:rsid w:val="0023001D"/>
    <w:rsid w:val="00254584"/>
    <w:rsid w:val="00275FB3"/>
    <w:rsid w:val="0028229A"/>
    <w:rsid w:val="00294530"/>
    <w:rsid w:val="00295C19"/>
    <w:rsid w:val="002D0702"/>
    <w:rsid w:val="002D39E2"/>
    <w:rsid w:val="002E05FC"/>
    <w:rsid w:val="002F60D5"/>
    <w:rsid w:val="003120DD"/>
    <w:rsid w:val="0033441F"/>
    <w:rsid w:val="003515E7"/>
    <w:rsid w:val="00360C89"/>
    <w:rsid w:val="00364160"/>
    <w:rsid w:val="00380FDE"/>
    <w:rsid w:val="003933A9"/>
    <w:rsid w:val="00394AD9"/>
    <w:rsid w:val="00396817"/>
    <w:rsid w:val="003A2156"/>
    <w:rsid w:val="003F7C3A"/>
    <w:rsid w:val="00427E5C"/>
    <w:rsid w:val="00437502"/>
    <w:rsid w:val="0045586E"/>
    <w:rsid w:val="004569FC"/>
    <w:rsid w:val="004911CD"/>
    <w:rsid w:val="004A75FD"/>
    <w:rsid w:val="004B4593"/>
    <w:rsid w:val="004C3964"/>
    <w:rsid w:val="004C603D"/>
    <w:rsid w:val="004C6542"/>
    <w:rsid w:val="004E34BA"/>
    <w:rsid w:val="00506996"/>
    <w:rsid w:val="00524453"/>
    <w:rsid w:val="005314D4"/>
    <w:rsid w:val="00535AD5"/>
    <w:rsid w:val="0053763C"/>
    <w:rsid w:val="005502B7"/>
    <w:rsid w:val="00551DBB"/>
    <w:rsid w:val="00572C76"/>
    <w:rsid w:val="005841AA"/>
    <w:rsid w:val="005976F2"/>
    <w:rsid w:val="005B1C47"/>
    <w:rsid w:val="005D0BA7"/>
    <w:rsid w:val="005D309A"/>
    <w:rsid w:val="005F32A7"/>
    <w:rsid w:val="005F340E"/>
    <w:rsid w:val="005F586F"/>
    <w:rsid w:val="005F7045"/>
    <w:rsid w:val="00616F76"/>
    <w:rsid w:val="00631FA6"/>
    <w:rsid w:val="006331DE"/>
    <w:rsid w:val="0064653B"/>
    <w:rsid w:val="00650B06"/>
    <w:rsid w:val="0065791E"/>
    <w:rsid w:val="00660A20"/>
    <w:rsid w:val="0066174D"/>
    <w:rsid w:val="00670038"/>
    <w:rsid w:val="00670602"/>
    <w:rsid w:val="006911E5"/>
    <w:rsid w:val="00696BDC"/>
    <w:rsid w:val="006A7636"/>
    <w:rsid w:val="006B6160"/>
    <w:rsid w:val="006C0B1C"/>
    <w:rsid w:val="006C5204"/>
    <w:rsid w:val="006E0BB1"/>
    <w:rsid w:val="007026A0"/>
    <w:rsid w:val="00715248"/>
    <w:rsid w:val="00746371"/>
    <w:rsid w:val="007628BA"/>
    <w:rsid w:val="007632F9"/>
    <w:rsid w:val="00765A17"/>
    <w:rsid w:val="007903FA"/>
    <w:rsid w:val="007A4B8C"/>
    <w:rsid w:val="007A7C6D"/>
    <w:rsid w:val="007C6D51"/>
    <w:rsid w:val="008043CA"/>
    <w:rsid w:val="00816B52"/>
    <w:rsid w:val="00832C8D"/>
    <w:rsid w:val="00871D22"/>
    <w:rsid w:val="008813B1"/>
    <w:rsid w:val="00882915"/>
    <w:rsid w:val="008A5248"/>
    <w:rsid w:val="008B31F9"/>
    <w:rsid w:val="008B3443"/>
    <w:rsid w:val="008C058D"/>
    <w:rsid w:val="008C4B59"/>
    <w:rsid w:val="008C7059"/>
    <w:rsid w:val="008D56EE"/>
    <w:rsid w:val="008E18B5"/>
    <w:rsid w:val="008F169E"/>
    <w:rsid w:val="008F3BE5"/>
    <w:rsid w:val="00900A5C"/>
    <w:rsid w:val="00904A7A"/>
    <w:rsid w:val="0091022C"/>
    <w:rsid w:val="00920B97"/>
    <w:rsid w:val="00941644"/>
    <w:rsid w:val="00942B69"/>
    <w:rsid w:val="009434F1"/>
    <w:rsid w:val="0096595B"/>
    <w:rsid w:val="00971E22"/>
    <w:rsid w:val="009725CE"/>
    <w:rsid w:val="0099334C"/>
    <w:rsid w:val="009A17DF"/>
    <w:rsid w:val="009A249F"/>
    <w:rsid w:val="009B4527"/>
    <w:rsid w:val="009C274C"/>
    <w:rsid w:val="009C78BE"/>
    <w:rsid w:val="00A310DB"/>
    <w:rsid w:val="00A45469"/>
    <w:rsid w:val="00A714A8"/>
    <w:rsid w:val="00A8170E"/>
    <w:rsid w:val="00AD1F01"/>
    <w:rsid w:val="00AF51C1"/>
    <w:rsid w:val="00AF709A"/>
    <w:rsid w:val="00B15342"/>
    <w:rsid w:val="00B25726"/>
    <w:rsid w:val="00B4010F"/>
    <w:rsid w:val="00B51A48"/>
    <w:rsid w:val="00B7156E"/>
    <w:rsid w:val="00B85184"/>
    <w:rsid w:val="00B9235B"/>
    <w:rsid w:val="00B93168"/>
    <w:rsid w:val="00BB1F22"/>
    <w:rsid w:val="00BC29E3"/>
    <w:rsid w:val="00BD6E1B"/>
    <w:rsid w:val="00BF7A75"/>
    <w:rsid w:val="00C03F41"/>
    <w:rsid w:val="00C13567"/>
    <w:rsid w:val="00C203D0"/>
    <w:rsid w:val="00C21D1F"/>
    <w:rsid w:val="00C3565A"/>
    <w:rsid w:val="00C459B0"/>
    <w:rsid w:val="00C46AB6"/>
    <w:rsid w:val="00C551CB"/>
    <w:rsid w:val="00C9536D"/>
    <w:rsid w:val="00CA22ED"/>
    <w:rsid w:val="00CB1B6D"/>
    <w:rsid w:val="00CC0601"/>
    <w:rsid w:val="00D075BF"/>
    <w:rsid w:val="00D14773"/>
    <w:rsid w:val="00D3076F"/>
    <w:rsid w:val="00D57238"/>
    <w:rsid w:val="00D74C35"/>
    <w:rsid w:val="00D95D2E"/>
    <w:rsid w:val="00DC0D9E"/>
    <w:rsid w:val="00DC716F"/>
    <w:rsid w:val="00DD162E"/>
    <w:rsid w:val="00DD5A1F"/>
    <w:rsid w:val="00DE3BC8"/>
    <w:rsid w:val="00DE56D7"/>
    <w:rsid w:val="00E1379D"/>
    <w:rsid w:val="00E24D9F"/>
    <w:rsid w:val="00E37708"/>
    <w:rsid w:val="00E45FCD"/>
    <w:rsid w:val="00E52DAE"/>
    <w:rsid w:val="00E61668"/>
    <w:rsid w:val="00E85969"/>
    <w:rsid w:val="00EA4AAB"/>
    <w:rsid w:val="00EB2DE5"/>
    <w:rsid w:val="00EC57FE"/>
    <w:rsid w:val="00ED76C3"/>
    <w:rsid w:val="00EF2735"/>
    <w:rsid w:val="00EF2DA4"/>
    <w:rsid w:val="00EF699B"/>
    <w:rsid w:val="00F12D34"/>
    <w:rsid w:val="00F179BF"/>
    <w:rsid w:val="00F539F4"/>
    <w:rsid w:val="00F629B7"/>
    <w:rsid w:val="00F764BB"/>
    <w:rsid w:val="00F87BA4"/>
    <w:rsid w:val="00F945A5"/>
    <w:rsid w:val="00F9615F"/>
    <w:rsid w:val="00FA1CE7"/>
    <w:rsid w:val="00FC5883"/>
    <w:rsid w:val="00FE087F"/>
    <w:rsid w:val="00FE0CAA"/>
    <w:rsid w:val="00FE166F"/>
    <w:rsid w:val="00FF213A"/>
    <w:rsid w:val="320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E4E8D"/>
  <w15:chartTrackingRefBased/>
  <w15:docId w15:val="{3DCA1767-F3F8-4F87-AFD9-7AF1F284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9C78BE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C78B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C78BE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9C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23001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A4B8C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7A4B8C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rsid w:val="00F87BA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7BA4"/>
    <w:rPr>
      <w:color w:val="605E5C"/>
      <w:shd w:val="clear" w:color="auto" w:fill="E1DFDD"/>
    </w:rPr>
  </w:style>
  <w:style w:type="paragraph" w:customStyle="1" w:styleId="paragraph">
    <w:name w:val="paragraph"/>
    <w:basedOn w:val="Navaden"/>
    <w:rsid w:val="00F945A5"/>
    <w:pPr>
      <w:spacing w:before="100" w:beforeAutospacing="1" w:after="100" w:afterAutospacing="1"/>
    </w:pPr>
  </w:style>
  <w:style w:type="character" w:customStyle="1" w:styleId="normaltextrun">
    <w:name w:val="normaltextrun"/>
    <w:rsid w:val="00F945A5"/>
  </w:style>
  <w:style w:type="character" w:customStyle="1" w:styleId="eop">
    <w:name w:val="eop"/>
    <w:rsid w:val="00F9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49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33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227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1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66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75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F0E8EC-FD14-48E7-A518-66885B90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os-miklavz</dc:creator>
  <cp:keywords/>
  <dc:description/>
  <cp:lastModifiedBy>Jasmina Šket Mijatovič</cp:lastModifiedBy>
  <cp:revision>5</cp:revision>
  <cp:lastPrinted>2023-04-17T08:44:00Z</cp:lastPrinted>
  <dcterms:created xsi:type="dcterms:W3CDTF">2024-06-05T14:11:00Z</dcterms:created>
  <dcterms:modified xsi:type="dcterms:W3CDTF">2024-06-05T14:49:00Z</dcterms:modified>
</cp:coreProperties>
</file>